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7D" w:rsidRPr="00626A7D" w:rsidRDefault="00626A7D" w:rsidP="00626A7D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626A7D">
        <w:rPr>
          <w:rFonts w:ascii="微软雅黑" w:eastAsia="微软雅黑" w:hAnsi="微软雅黑"/>
          <w:b/>
          <w:sz w:val="28"/>
          <w:szCs w:val="28"/>
        </w:rPr>
        <w:t>考试系统推荐电脑配置及客户端下载安装注意事项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1、操作系统：支持WIN7、WIN8、WIN10（含32位/64位），支持MAC OS 10.15.0，暂不支持WIN8.1及WINXP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2、操作系统中需要安装Framework 4.0以上版本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3、摄像头：USB外置摄像头或电脑自带内置摄像头（200万以上像素）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4、摄像头驱动为最新版本驱动硬盘空间&gt;1GB、运行内存&gt;4GB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5、显示器分辨率&gt; 1366*768、显示比例100%、显卡内存&gt;1GB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6、显卡驱动需为最新版本驱动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7、网络带宽：20M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8、自然环境：室内光线充足、摄像头避免背光或逆光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9、考试客户端下载地址：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 w:hint="eastAsia"/>
        </w:rPr>
        <w:t>（</w:t>
      </w:r>
      <w:r w:rsidRPr="00626A7D">
        <w:rPr>
          <w:rFonts w:ascii="微软雅黑" w:eastAsia="微软雅黑" w:hAnsi="微软雅黑"/>
        </w:rPr>
        <w:t>1）</w:t>
      </w:r>
      <w:r w:rsidRPr="00626A7D">
        <w:rPr>
          <w:rFonts w:ascii="微软雅黑" w:eastAsia="微软雅黑" w:hAnsi="微软雅黑"/>
        </w:rPr>
        <w:tab/>
        <w:t>WIN32位系统请下载：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http://openexamcdn.open.com.cn/openexam/app/netexam/winx86/netexam-setup-lastest.exe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 w:hint="eastAsia"/>
        </w:rPr>
        <w:t>（</w:t>
      </w:r>
      <w:r w:rsidRPr="00626A7D">
        <w:rPr>
          <w:rFonts w:ascii="微软雅黑" w:eastAsia="微软雅黑" w:hAnsi="微软雅黑"/>
        </w:rPr>
        <w:t>2）</w:t>
      </w:r>
      <w:r w:rsidRPr="00626A7D">
        <w:rPr>
          <w:rFonts w:ascii="微软雅黑" w:eastAsia="微软雅黑" w:hAnsi="微软雅黑"/>
        </w:rPr>
        <w:tab/>
        <w:t>WIN64位系统请下载：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http://openexamcdn.open.com.cn/openexam/app/netexam/winx64/netexam-setup-lastest.exe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 w:hint="eastAsia"/>
        </w:rPr>
        <w:t>（</w:t>
      </w:r>
      <w:r w:rsidRPr="00626A7D">
        <w:rPr>
          <w:rFonts w:ascii="微软雅黑" w:eastAsia="微软雅黑" w:hAnsi="微软雅黑"/>
        </w:rPr>
        <w:t>3）</w:t>
      </w:r>
      <w:r w:rsidRPr="00626A7D">
        <w:rPr>
          <w:rFonts w:ascii="微软雅黑" w:eastAsia="微软雅黑" w:hAnsi="微软雅黑"/>
        </w:rPr>
        <w:tab/>
        <w:t>MAC OS系统请下载：</w:t>
      </w:r>
    </w:p>
    <w:p w:rsidR="00626A7D" w:rsidRPr="00626A7D" w:rsidRDefault="00626A7D" w:rsidP="00626A7D">
      <w:pPr>
        <w:rPr>
          <w:rFonts w:ascii="微软雅黑" w:eastAsia="微软雅黑" w:hAnsi="微软雅黑"/>
        </w:rPr>
      </w:pPr>
      <w:r w:rsidRPr="00626A7D">
        <w:rPr>
          <w:rFonts w:ascii="微软雅黑" w:eastAsia="微软雅黑" w:hAnsi="微软雅黑"/>
        </w:rPr>
        <w:t>http://openexamcdn.open.com.cn/openexam/app/netexam/mac/netexam-setup-lastest.dmg</w:t>
      </w:r>
    </w:p>
    <w:p w:rsidR="00E773CA" w:rsidRPr="00626A7D" w:rsidRDefault="00626A7D">
      <w:pPr>
        <w:rPr>
          <w:rFonts w:ascii="微软雅黑" w:eastAsia="微软雅黑" w:hAnsi="微软雅黑" w:hint="eastAsia"/>
        </w:rPr>
      </w:pPr>
      <w:r w:rsidRPr="00626A7D">
        <w:rPr>
          <w:rFonts w:ascii="微软雅黑" w:eastAsia="微软雅黑" w:hAnsi="微软雅黑" w:hint="eastAsia"/>
        </w:rPr>
        <w:t>注意：请确认电脑版本下载相应客户端版本。</w:t>
      </w:r>
      <w:bookmarkStart w:id="0" w:name="_GoBack"/>
      <w:bookmarkEnd w:id="0"/>
    </w:p>
    <w:sectPr w:rsidR="00E773CA" w:rsidRPr="0062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78" w:rsidRDefault="009B0578" w:rsidP="00626A7D">
      <w:r>
        <w:separator/>
      </w:r>
    </w:p>
  </w:endnote>
  <w:endnote w:type="continuationSeparator" w:id="0">
    <w:p w:rsidR="009B0578" w:rsidRDefault="009B0578" w:rsidP="0062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78" w:rsidRDefault="009B0578" w:rsidP="00626A7D">
      <w:r>
        <w:separator/>
      </w:r>
    </w:p>
  </w:footnote>
  <w:footnote w:type="continuationSeparator" w:id="0">
    <w:p w:rsidR="009B0578" w:rsidRDefault="009B0578" w:rsidP="0062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E1"/>
    <w:rsid w:val="00052FFA"/>
    <w:rsid w:val="004F724F"/>
    <w:rsid w:val="00626A7D"/>
    <w:rsid w:val="009B0578"/>
    <w:rsid w:val="00B4497B"/>
    <w:rsid w:val="00B705D1"/>
    <w:rsid w:val="00C2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C112A"/>
  <w15:chartTrackingRefBased/>
  <w15:docId w15:val="{362C0753-AD32-4DDB-BAA2-DF6E6153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A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A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n</lastModifiedBy>
  <dcterms:modified xsi:type="dcterms:W3CDTF">2020-09-27T08:27:00Z</dcterms:modified>
  <revision>3</revision>
</coreProperties>
</file>